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96CA" w14:textId="77777777" w:rsidR="00625031" w:rsidRPr="00192BC6" w:rsidRDefault="00625031" w:rsidP="0062503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別記様式第</w:t>
      </w:r>
      <w:r w:rsidR="009E359C">
        <w:rPr>
          <w:rFonts w:hint="eastAsia"/>
          <w:sz w:val="24"/>
        </w:rPr>
        <w:t>５</w:t>
      </w:r>
      <w:r>
        <w:rPr>
          <w:rFonts w:hint="eastAsia"/>
          <w:sz w:val="24"/>
        </w:rPr>
        <w:t>（第</w:t>
      </w:r>
      <w:r w:rsidR="0054324D">
        <w:rPr>
          <w:rFonts w:hint="eastAsia"/>
          <w:sz w:val="24"/>
        </w:rPr>
        <w:t>１</w:t>
      </w:r>
      <w:r w:rsidR="00371E6F">
        <w:rPr>
          <w:rFonts w:hint="eastAsia"/>
          <w:sz w:val="24"/>
        </w:rPr>
        <w:t>３</w:t>
      </w:r>
      <w:r w:rsidR="0054324D">
        <w:rPr>
          <w:rFonts w:hint="eastAsia"/>
          <w:sz w:val="24"/>
        </w:rPr>
        <w:t>条</w:t>
      </w:r>
      <w:r w:rsidRPr="00192BC6">
        <w:rPr>
          <w:rFonts w:hint="eastAsia"/>
          <w:sz w:val="24"/>
        </w:rPr>
        <w:t>関係）</w:t>
      </w:r>
    </w:p>
    <w:p w14:paraId="2E88B3DA" w14:textId="77777777" w:rsidR="00625031" w:rsidRDefault="00625031" w:rsidP="00625031">
      <w:pPr>
        <w:jc w:val="center"/>
        <w:rPr>
          <w:rFonts w:hint="eastAsia"/>
          <w:sz w:val="28"/>
          <w:szCs w:val="28"/>
        </w:rPr>
      </w:pPr>
    </w:p>
    <w:p w14:paraId="4D687E66" w14:textId="77777777" w:rsidR="00625031" w:rsidRPr="007E4728" w:rsidRDefault="00625031" w:rsidP="00625031">
      <w:pPr>
        <w:jc w:val="center"/>
        <w:rPr>
          <w:rFonts w:hint="eastAsia"/>
          <w:sz w:val="28"/>
          <w:szCs w:val="28"/>
        </w:rPr>
      </w:pPr>
      <w:r w:rsidRPr="007E4728">
        <w:rPr>
          <w:rFonts w:hint="eastAsia"/>
          <w:sz w:val="28"/>
          <w:szCs w:val="28"/>
        </w:rPr>
        <w:t>熊本大学医学</w:t>
      </w:r>
      <w:r w:rsidR="009E359C">
        <w:rPr>
          <w:rFonts w:hint="eastAsia"/>
          <w:sz w:val="28"/>
          <w:szCs w:val="28"/>
        </w:rPr>
        <w:t>教育部長</w:t>
      </w:r>
      <w:r w:rsidR="009E359C">
        <w:rPr>
          <w:sz w:val="28"/>
          <w:szCs w:val="28"/>
        </w:rPr>
        <w:t>（医学部長）</w:t>
      </w:r>
      <w:r w:rsidRPr="007E4728">
        <w:rPr>
          <w:rFonts w:hint="eastAsia"/>
          <w:sz w:val="28"/>
          <w:szCs w:val="28"/>
        </w:rPr>
        <w:t>候補</w:t>
      </w:r>
      <w:r>
        <w:rPr>
          <w:rFonts w:hint="eastAsia"/>
          <w:sz w:val="28"/>
          <w:szCs w:val="28"/>
        </w:rPr>
        <w:t>適任</w:t>
      </w:r>
      <w:r w:rsidRPr="007E4728">
        <w:rPr>
          <w:rFonts w:hint="eastAsia"/>
          <w:sz w:val="28"/>
          <w:szCs w:val="28"/>
        </w:rPr>
        <w:t>者</w:t>
      </w:r>
      <w:r>
        <w:rPr>
          <w:rFonts w:hint="eastAsia"/>
          <w:sz w:val="28"/>
          <w:szCs w:val="28"/>
        </w:rPr>
        <w:t>推薦委員会</w:t>
      </w:r>
      <w:r w:rsidRPr="007E4728">
        <w:rPr>
          <w:rFonts w:hint="eastAsia"/>
          <w:sz w:val="28"/>
          <w:szCs w:val="28"/>
        </w:rPr>
        <w:t>推薦書</w:t>
      </w:r>
    </w:p>
    <w:p w14:paraId="3CC5DE7B" w14:textId="77777777" w:rsidR="00625031" w:rsidRDefault="00625031" w:rsidP="00625031">
      <w:pPr>
        <w:jc w:val="center"/>
        <w:rPr>
          <w:rFonts w:hint="eastAsia"/>
          <w:sz w:val="24"/>
        </w:rPr>
      </w:pPr>
    </w:p>
    <w:p w14:paraId="0DF4DCD8" w14:textId="77777777" w:rsidR="00625031" w:rsidRDefault="00625031" w:rsidP="00625031">
      <w:pPr>
        <w:ind w:firstLineChars="3100" w:firstLine="7440"/>
        <w:rPr>
          <w:rFonts w:hint="eastAsia"/>
          <w:sz w:val="24"/>
        </w:rPr>
      </w:pPr>
      <w:r>
        <w:rPr>
          <w:rFonts w:hint="eastAsia"/>
          <w:sz w:val="24"/>
        </w:rPr>
        <w:t>年　　月　　日</w:t>
      </w:r>
    </w:p>
    <w:p w14:paraId="05C8FAE0" w14:textId="77777777" w:rsidR="00625031" w:rsidRDefault="00625031" w:rsidP="00625031">
      <w:pPr>
        <w:rPr>
          <w:rFonts w:hint="eastAsia"/>
          <w:sz w:val="24"/>
        </w:rPr>
      </w:pPr>
    </w:p>
    <w:p w14:paraId="0A4D23E4" w14:textId="77777777" w:rsidR="00625031" w:rsidRDefault="00625031" w:rsidP="00625031">
      <w:pPr>
        <w:ind w:firstLineChars="250" w:firstLine="600"/>
        <w:rPr>
          <w:rFonts w:hint="eastAsia"/>
          <w:sz w:val="24"/>
        </w:rPr>
      </w:pPr>
    </w:p>
    <w:p w14:paraId="4C66A45D" w14:textId="77777777" w:rsidR="00625031" w:rsidRDefault="00625031" w:rsidP="00625031">
      <w:pPr>
        <w:ind w:firstLineChars="400" w:firstLine="960"/>
        <w:rPr>
          <w:rFonts w:hint="eastAsia"/>
          <w:sz w:val="24"/>
        </w:rPr>
      </w:pPr>
      <w:r w:rsidRPr="00FC70D6">
        <w:rPr>
          <w:rFonts w:hint="eastAsia"/>
          <w:sz w:val="24"/>
        </w:rPr>
        <w:t>選挙管理委員会</w:t>
      </w:r>
      <w:r>
        <w:rPr>
          <w:rFonts w:hint="eastAsia"/>
          <w:sz w:val="24"/>
        </w:rPr>
        <w:t xml:space="preserve">　　御中</w:t>
      </w:r>
    </w:p>
    <w:p w14:paraId="18BC6904" w14:textId="77777777" w:rsidR="00625031" w:rsidRDefault="00625031" w:rsidP="00625031">
      <w:pPr>
        <w:ind w:firstLineChars="500" w:firstLine="1200"/>
        <w:rPr>
          <w:rFonts w:hint="eastAsia"/>
          <w:sz w:val="24"/>
        </w:rPr>
      </w:pPr>
    </w:p>
    <w:p w14:paraId="0F158125" w14:textId="77777777" w:rsidR="00D55280" w:rsidRDefault="00D55280" w:rsidP="00D55280">
      <w:pPr>
        <w:ind w:firstLineChars="500" w:firstLine="1200"/>
        <w:rPr>
          <w:rFonts w:hint="eastAsia"/>
          <w:sz w:val="24"/>
        </w:rPr>
      </w:pPr>
    </w:p>
    <w:p w14:paraId="47080EE1" w14:textId="77777777" w:rsidR="00625031" w:rsidRDefault="009E359C" w:rsidP="009E359C">
      <w:pPr>
        <w:ind w:firstLineChars="1400" w:firstLine="3360"/>
        <w:rPr>
          <w:rFonts w:hint="eastAsia"/>
          <w:sz w:val="24"/>
        </w:rPr>
      </w:pPr>
      <w:r>
        <w:rPr>
          <w:rFonts w:hint="eastAsia"/>
          <w:sz w:val="24"/>
        </w:rPr>
        <w:t>医学</w:t>
      </w:r>
      <w:r>
        <w:rPr>
          <w:sz w:val="24"/>
        </w:rPr>
        <w:t>教育部長（医学部長）</w:t>
      </w:r>
      <w:r w:rsidR="00D55280">
        <w:rPr>
          <w:rFonts w:hint="eastAsia"/>
          <w:sz w:val="24"/>
        </w:rPr>
        <w:t>候補適任者推薦委員会</w:t>
      </w:r>
    </w:p>
    <w:p w14:paraId="1B2FAE8C" w14:textId="77777777" w:rsidR="00625031" w:rsidRDefault="00625031" w:rsidP="00625031">
      <w:pPr>
        <w:ind w:right="960"/>
        <w:rPr>
          <w:rFonts w:hint="eastAsia"/>
          <w:sz w:val="24"/>
        </w:rPr>
      </w:pPr>
    </w:p>
    <w:p w14:paraId="0F47FE6A" w14:textId="77777777" w:rsidR="00D55280" w:rsidRDefault="00D55280" w:rsidP="00625031">
      <w:pPr>
        <w:ind w:right="960"/>
        <w:rPr>
          <w:rFonts w:hint="eastAsia"/>
          <w:sz w:val="24"/>
        </w:rPr>
      </w:pPr>
    </w:p>
    <w:p w14:paraId="57F7DBE8" w14:textId="77777777" w:rsidR="00625031" w:rsidRDefault="00625031" w:rsidP="00625031">
      <w:pPr>
        <w:ind w:right="960"/>
        <w:rPr>
          <w:rFonts w:hint="eastAsia"/>
          <w:sz w:val="24"/>
        </w:rPr>
      </w:pPr>
    </w:p>
    <w:p w14:paraId="5ABC4459" w14:textId="77777777" w:rsidR="00625031" w:rsidRDefault="00B53F92" w:rsidP="0062503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熊本大学医学</w:t>
      </w:r>
      <w:r w:rsidR="009E359C">
        <w:rPr>
          <w:rFonts w:hint="eastAsia"/>
          <w:sz w:val="24"/>
        </w:rPr>
        <w:t>教育部長</w:t>
      </w:r>
      <w:r w:rsidR="009E359C">
        <w:rPr>
          <w:sz w:val="24"/>
        </w:rPr>
        <w:t>（医学部長）</w:t>
      </w:r>
      <w:r w:rsidR="009E359C">
        <w:rPr>
          <w:rFonts w:hint="eastAsia"/>
          <w:sz w:val="24"/>
        </w:rPr>
        <w:t>候補者</w:t>
      </w:r>
      <w:r w:rsidR="009E359C">
        <w:rPr>
          <w:sz w:val="24"/>
        </w:rPr>
        <w:t>推薦要項</w:t>
      </w:r>
      <w:r>
        <w:rPr>
          <w:rFonts w:hint="eastAsia"/>
          <w:sz w:val="24"/>
        </w:rPr>
        <w:t>第</w:t>
      </w:r>
      <w:r w:rsidR="00D55280">
        <w:rPr>
          <w:rFonts w:hint="eastAsia"/>
          <w:sz w:val="24"/>
        </w:rPr>
        <w:t>１２条及び第１３</w:t>
      </w:r>
      <w:r>
        <w:rPr>
          <w:rFonts w:hint="eastAsia"/>
          <w:sz w:val="24"/>
        </w:rPr>
        <w:t>条</w:t>
      </w:r>
      <w:r w:rsidRPr="00192BC6">
        <w:rPr>
          <w:rFonts w:hint="eastAsia"/>
          <w:sz w:val="24"/>
        </w:rPr>
        <w:t>の規定に</w:t>
      </w:r>
      <w:r>
        <w:rPr>
          <w:rFonts w:hint="eastAsia"/>
          <w:sz w:val="24"/>
        </w:rPr>
        <w:t>より、</w:t>
      </w:r>
      <w:r w:rsidR="009E359C">
        <w:rPr>
          <w:rFonts w:hint="eastAsia"/>
          <w:sz w:val="24"/>
        </w:rPr>
        <w:t>医学</w:t>
      </w:r>
      <w:r w:rsidR="009E359C">
        <w:rPr>
          <w:sz w:val="24"/>
        </w:rPr>
        <w:t>教育部長（医学部長）</w:t>
      </w:r>
      <w:r w:rsidR="00D55280">
        <w:rPr>
          <w:rFonts w:hint="eastAsia"/>
          <w:sz w:val="24"/>
        </w:rPr>
        <w:t>候補適任者として</w:t>
      </w:r>
      <w:r w:rsidR="00D55280" w:rsidRPr="00D55280">
        <w:rPr>
          <w:rFonts w:hint="eastAsia"/>
          <w:sz w:val="24"/>
          <w:u w:val="single"/>
        </w:rPr>
        <w:t xml:space="preserve">　　　　　　　　　　</w:t>
      </w:r>
      <w:r w:rsidR="00D55280">
        <w:rPr>
          <w:rFonts w:hint="eastAsia"/>
          <w:sz w:val="24"/>
        </w:rPr>
        <w:t>氏を推薦します。</w:t>
      </w:r>
    </w:p>
    <w:p w14:paraId="0396E7D9" w14:textId="77777777" w:rsidR="00625031" w:rsidRDefault="00625031" w:rsidP="00625031">
      <w:pPr>
        <w:ind w:firstLineChars="100" w:firstLine="240"/>
        <w:rPr>
          <w:rFonts w:hint="eastAsia"/>
          <w:sz w:val="24"/>
        </w:rPr>
      </w:pPr>
      <w:r w:rsidRPr="00192BC6">
        <w:rPr>
          <w:rFonts w:hint="eastAsia"/>
          <w:sz w:val="24"/>
        </w:rPr>
        <w:t>なお</w:t>
      </w:r>
      <w:r w:rsidR="009E359C">
        <w:rPr>
          <w:rFonts w:hint="eastAsia"/>
          <w:sz w:val="24"/>
        </w:rPr>
        <w:t>、同人に医学</w:t>
      </w:r>
      <w:r w:rsidR="009E359C">
        <w:rPr>
          <w:sz w:val="24"/>
        </w:rPr>
        <w:t>教育部長（医学部</w:t>
      </w:r>
      <w:r w:rsidR="009E359C">
        <w:rPr>
          <w:rFonts w:hint="eastAsia"/>
          <w:sz w:val="24"/>
        </w:rPr>
        <w:t>長</w:t>
      </w:r>
      <w:r w:rsidR="009E359C">
        <w:rPr>
          <w:sz w:val="24"/>
        </w:rPr>
        <w:t>）</w:t>
      </w:r>
      <w:r>
        <w:rPr>
          <w:rFonts w:hint="eastAsia"/>
          <w:sz w:val="24"/>
        </w:rPr>
        <w:t>候補</w:t>
      </w:r>
      <w:r w:rsidR="009E359C">
        <w:rPr>
          <w:rFonts w:hint="eastAsia"/>
          <w:sz w:val="24"/>
        </w:rPr>
        <w:t>適任</w:t>
      </w:r>
      <w:r>
        <w:rPr>
          <w:rFonts w:hint="eastAsia"/>
          <w:sz w:val="24"/>
        </w:rPr>
        <w:t>者となることの同意を得ています。</w:t>
      </w:r>
    </w:p>
    <w:p w14:paraId="4F491752" w14:textId="77777777" w:rsidR="00625031" w:rsidRDefault="00625031" w:rsidP="00625031">
      <w:pPr>
        <w:ind w:firstLineChars="500" w:firstLine="1200"/>
        <w:rPr>
          <w:rFonts w:hint="eastAsia"/>
          <w:sz w:val="24"/>
        </w:rPr>
      </w:pPr>
    </w:p>
    <w:p w14:paraId="42107410" w14:textId="77777777" w:rsidR="00625031" w:rsidRDefault="00625031" w:rsidP="00625031">
      <w:pPr>
        <w:ind w:firstLineChars="500" w:firstLine="1200"/>
        <w:rPr>
          <w:rFonts w:hint="eastAsia"/>
          <w:sz w:val="24"/>
        </w:rPr>
      </w:pPr>
    </w:p>
    <w:p w14:paraId="0C416A66" w14:textId="77777777" w:rsidR="00625031" w:rsidRDefault="00625031" w:rsidP="00625031">
      <w:pPr>
        <w:ind w:firstLineChars="500" w:firstLine="1200"/>
        <w:rPr>
          <w:rFonts w:hint="eastAsia"/>
          <w:sz w:val="24"/>
        </w:rPr>
      </w:pPr>
    </w:p>
    <w:p w14:paraId="449B83B3" w14:textId="77777777" w:rsidR="00625031" w:rsidRDefault="00625031" w:rsidP="00625031">
      <w:pPr>
        <w:rPr>
          <w:rFonts w:hint="eastAsia"/>
          <w:sz w:val="24"/>
        </w:rPr>
      </w:pPr>
    </w:p>
    <w:p w14:paraId="1D185028" w14:textId="77777777" w:rsidR="00625031" w:rsidRDefault="00625031" w:rsidP="00625031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推薦委員会</w:t>
      </w:r>
      <w:r w:rsidR="0054324D">
        <w:rPr>
          <w:rFonts w:hint="eastAsia"/>
          <w:sz w:val="24"/>
        </w:rPr>
        <w:t>委員</w:t>
      </w:r>
      <w:r>
        <w:rPr>
          <w:rFonts w:hint="eastAsia"/>
          <w:sz w:val="24"/>
        </w:rPr>
        <w:t>氏名等（自署）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60"/>
        <w:gridCol w:w="1800"/>
        <w:gridCol w:w="3240"/>
      </w:tblGrid>
      <w:tr w:rsidR="00625031" w:rsidRPr="00A06802" w14:paraId="7F10AE2E" w14:textId="77777777" w:rsidTr="00A06802">
        <w:tc>
          <w:tcPr>
            <w:tcW w:w="720" w:type="dxa"/>
            <w:shd w:val="clear" w:color="auto" w:fill="auto"/>
          </w:tcPr>
          <w:p w14:paraId="48C7D81C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35BA9240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所　属</w:t>
            </w:r>
          </w:p>
        </w:tc>
        <w:tc>
          <w:tcPr>
            <w:tcW w:w="1800" w:type="dxa"/>
            <w:shd w:val="clear" w:color="auto" w:fill="auto"/>
          </w:tcPr>
          <w:p w14:paraId="51896030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職　名</w:t>
            </w:r>
          </w:p>
        </w:tc>
        <w:tc>
          <w:tcPr>
            <w:tcW w:w="3240" w:type="dxa"/>
            <w:shd w:val="clear" w:color="auto" w:fill="auto"/>
          </w:tcPr>
          <w:p w14:paraId="1E3C0175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氏　名</w:t>
            </w:r>
          </w:p>
        </w:tc>
      </w:tr>
      <w:tr w:rsidR="00625031" w:rsidRPr="00A06802" w14:paraId="72043019" w14:textId="77777777" w:rsidTr="00A06802">
        <w:trPr>
          <w:trHeight w:val="340"/>
        </w:trPr>
        <w:tc>
          <w:tcPr>
            <w:tcW w:w="720" w:type="dxa"/>
            <w:shd w:val="clear" w:color="auto" w:fill="auto"/>
            <w:vAlign w:val="center"/>
          </w:tcPr>
          <w:p w14:paraId="3DF72242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１</w:t>
            </w:r>
          </w:p>
        </w:tc>
        <w:tc>
          <w:tcPr>
            <w:tcW w:w="3060" w:type="dxa"/>
            <w:shd w:val="clear" w:color="auto" w:fill="auto"/>
          </w:tcPr>
          <w:p w14:paraId="4CEA0815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4944D9C1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7162AFEE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A06802" w14:paraId="7C5E9442" w14:textId="77777777" w:rsidTr="00A06802">
        <w:trPr>
          <w:trHeight w:val="322"/>
        </w:trPr>
        <w:tc>
          <w:tcPr>
            <w:tcW w:w="720" w:type="dxa"/>
            <w:shd w:val="clear" w:color="auto" w:fill="auto"/>
            <w:vAlign w:val="center"/>
          </w:tcPr>
          <w:p w14:paraId="25B62BFD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２</w:t>
            </w:r>
          </w:p>
        </w:tc>
        <w:tc>
          <w:tcPr>
            <w:tcW w:w="3060" w:type="dxa"/>
            <w:shd w:val="clear" w:color="auto" w:fill="auto"/>
          </w:tcPr>
          <w:p w14:paraId="58C25AF5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33283EDF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A00D0FF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A06802" w14:paraId="75EBD466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536AAF12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３</w:t>
            </w:r>
          </w:p>
        </w:tc>
        <w:tc>
          <w:tcPr>
            <w:tcW w:w="3060" w:type="dxa"/>
            <w:shd w:val="clear" w:color="auto" w:fill="auto"/>
          </w:tcPr>
          <w:p w14:paraId="3ECB328F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145F7CCE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E43B10C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A06802" w14:paraId="4474DEC4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73405259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４</w:t>
            </w:r>
          </w:p>
        </w:tc>
        <w:tc>
          <w:tcPr>
            <w:tcW w:w="3060" w:type="dxa"/>
            <w:shd w:val="clear" w:color="auto" w:fill="auto"/>
          </w:tcPr>
          <w:p w14:paraId="05A425EF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054FF035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6BEE570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A06802" w14:paraId="018820F5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5292E051" w14:textId="77777777" w:rsidR="00625031" w:rsidRPr="00A06802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A06802">
              <w:rPr>
                <w:rFonts w:hint="eastAsia"/>
                <w:sz w:val="24"/>
              </w:rPr>
              <w:t>５</w:t>
            </w:r>
          </w:p>
        </w:tc>
        <w:tc>
          <w:tcPr>
            <w:tcW w:w="3060" w:type="dxa"/>
            <w:shd w:val="clear" w:color="auto" w:fill="auto"/>
          </w:tcPr>
          <w:p w14:paraId="67B45878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0CB2D3A8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36E8243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9E359C" w:rsidRPr="00A06802" w14:paraId="4EAAA266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5E64F799" w14:textId="77777777" w:rsidR="009E359C" w:rsidRPr="00A06802" w:rsidRDefault="009E359C" w:rsidP="00A068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3060" w:type="dxa"/>
            <w:shd w:val="clear" w:color="auto" w:fill="auto"/>
          </w:tcPr>
          <w:p w14:paraId="627B82F2" w14:textId="77777777" w:rsidR="009E359C" w:rsidRPr="00A06802" w:rsidRDefault="009E359C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375B6577" w14:textId="77777777" w:rsidR="009E359C" w:rsidRPr="00A06802" w:rsidRDefault="009E359C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850611E" w14:textId="77777777" w:rsidR="009E359C" w:rsidRPr="00A06802" w:rsidRDefault="009E359C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A06802" w14:paraId="09AA0477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03250F7B" w14:textId="77777777" w:rsidR="00625031" w:rsidRPr="00A06802" w:rsidRDefault="009E359C" w:rsidP="00A068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3060" w:type="dxa"/>
            <w:shd w:val="clear" w:color="auto" w:fill="auto"/>
          </w:tcPr>
          <w:p w14:paraId="3FCF8ECA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18A5C290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A25DD5D" w14:textId="77777777" w:rsidR="00625031" w:rsidRPr="00A06802" w:rsidRDefault="00625031" w:rsidP="00625031">
            <w:pPr>
              <w:rPr>
                <w:rFonts w:hint="eastAsia"/>
                <w:sz w:val="24"/>
              </w:rPr>
            </w:pPr>
          </w:p>
        </w:tc>
      </w:tr>
    </w:tbl>
    <w:p w14:paraId="5A7A0E3D" w14:textId="77777777" w:rsidR="00625031" w:rsidRDefault="00625031" w:rsidP="00625031">
      <w:pPr>
        <w:rPr>
          <w:rFonts w:hint="eastAsia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</w:t>
      </w:r>
    </w:p>
    <w:p w14:paraId="17811F2B" w14:textId="77777777" w:rsidR="00625031" w:rsidRDefault="00625031" w:rsidP="00625031">
      <w:pPr>
        <w:rPr>
          <w:rFonts w:hint="eastAsia"/>
          <w:sz w:val="24"/>
        </w:rPr>
      </w:pPr>
    </w:p>
    <w:p w14:paraId="4F956267" w14:textId="77777777" w:rsidR="00625031" w:rsidRDefault="00625031" w:rsidP="00625031">
      <w:pPr>
        <w:rPr>
          <w:rFonts w:hint="eastAsia"/>
          <w:sz w:val="24"/>
        </w:rPr>
      </w:pPr>
    </w:p>
    <w:p w14:paraId="30ECE295" w14:textId="6511B173" w:rsidR="00625031" w:rsidRPr="00254F6E" w:rsidRDefault="009E359C" w:rsidP="0062503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医学</w:t>
      </w:r>
      <w:r>
        <w:rPr>
          <w:sz w:val="28"/>
          <w:szCs w:val="28"/>
        </w:rPr>
        <w:t>教育部長（医学部長）</w:t>
      </w:r>
      <w:r w:rsidR="00727EAA">
        <w:rPr>
          <w:rFonts w:hint="eastAsia"/>
          <w:sz w:val="28"/>
          <w:szCs w:val="28"/>
        </w:rPr>
        <w:t>候補</w:t>
      </w:r>
      <w:r>
        <w:rPr>
          <w:rFonts w:hint="eastAsia"/>
          <w:sz w:val="28"/>
          <w:szCs w:val="28"/>
        </w:rPr>
        <w:t>適任</w:t>
      </w:r>
      <w:r w:rsidR="00727EAA">
        <w:rPr>
          <w:rFonts w:hint="eastAsia"/>
          <w:sz w:val="28"/>
          <w:szCs w:val="28"/>
        </w:rPr>
        <w:t>者となることに</w:t>
      </w:r>
      <w:r w:rsidR="00625031" w:rsidRPr="00254F6E">
        <w:rPr>
          <w:rFonts w:hint="eastAsia"/>
          <w:sz w:val="28"/>
          <w:szCs w:val="28"/>
        </w:rPr>
        <w:t>同意</w:t>
      </w:r>
      <w:r w:rsidR="00727EAA">
        <w:rPr>
          <w:rFonts w:hint="eastAsia"/>
          <w:sz w:val="28"/>
          <w:szCs w:val="28"/>
        </w:rPr>
        <w:t>します</w:t>
      </w:r>
      <w:r>
        <w:rPr>
          <w:rFonts w:hint="eastAsia"/>
          <w:sz w:val="28"/>
          <w:szCs w:val="28"/>
        </w:rPr>
        <w:t>。</w:t>
      </w:r>
    </w:p>
    <w:p w14:paraId="0ABD4DD1" w14:textId="77777777" w:rsidR="00625031" w:rsidRPr="00727EAA" w:rsidRDefault="00727EAA" w:rsidP="00727EAA">
      <w:pPr>
        <w:tabs>
          <w:tab w:val="center" w:pos="4677"/>
          <w:tab w:val="right" w:pos="9354"/>
        </w:tabs>
        <w:jc w:val="left"/>
        <w:rPr>
          <w:rFonts w:hint="eastAsia"/>
          <w:sz w:val="24"/>
          <w:u w:val="single"/>
        </w:rPr>
      </w:pPr>
      <w:r>
        <w:rPr>
          <w:sz w:val="24"/>
        </w:rPr>
        <w:tab/>
      </w:r>
      <w:r w:rsidR="00625031">
        <w:rPr>
          <w:rFonts w:hint="eastAsia"/>
          <w:sz w:val="24"/>
        </w:rPr>
        <w:t xml:space="preserve">　　氏名（自署）：</w:t>
      </w:r>
      <w:r w:rsidRPr="00727EAA">
        <w:rPr>
          <w:sz w:val="24"/>
          <w:u w:val="single"/>
        </w:rPr>
        <w:tab/>
      </w:r>
    </w:p>
    <w:p w14:paraId="1B5EFCAE" w14:textId="77777777" w:rsidR="00625031" w:rsidRDefault="00625031" w:rsidP="00625031">
      <w:pPr>
        <w:jc w:val="center"/>
        <w:rPr>
          <w:rFonts w:hint="eastAsia"/>
          <w:sz w:val="24"/>
        </w:rPr>
      </w:pPr>
    </w:p>
    <w:sectPr w:rsidR="00625031" w:rsidSect="00F86E87">
      <w:footerReference w:type="even" r:id="rId6"/>
      <w:footerReference w:type="default" r:id="rId7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1B84" w14:textId="77777777" w:rsidR="00BC5DD2" w:rsidRDefault="00BC5DD2">
      <w:r>
        <w:separator/>
      </w:r>
    </w:p>
  </w:endnote>
  <w:endnote w:type="continuationSeparator" w:id="0">
    <w:p w14:paraId="5D544B9F" w14:textId="77777777" w:rsidR="00BC5DD2" w:rsidRDefault="00BC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B5608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AA068F0" w14:textId="77777777" w:rsidR="00EA69F3" w:rsidRDefault="00EA69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F1C6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359C">
      <w:rPr>
        <w:rStyle w:val="a7"/>
        <w:noProof/>
      </w:rPr>
      <w:t>- 1 -</w:t>
    </w:r>
    <w:r>
      <w:rPr>
        <w:rStyle w:val="a7"/>
      </w:rPr>
      <w:fldChar w:fldCharType="end"/>
    </w:r>
  </w:p>
  <w:p w14:paraId="66432B0B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06A11" w14:textId="77777777" w:rsidR="00BC5DD2" w:rsidRDefault="00BC5DD2">
      <w:r>
        <w:separator/>
      </w:r>
    </w:p>
  </w:footnote>
  <w:footnote w:type="continuationSeparator" w:id="0">
    <w:p w14:paraId="4CD276F3" w14:textId="77777777" w:rsidR="00BC5DD2" w:rsidRDefault="00BC5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165C2"/>
    <w:rsid w:val="00036571"/>
    <w:rsid w:val="0003764A"/>
    <w:rsid w:val="00046668"/>
    <w:rsid w:val="0006013A"/>
    <w:rsid w:val="00075582"/>
    <w:rsid w:val="000841B0"/>
    <w:rsid w:val="000914AB"/>
    <w:rsid w:val="000C35EC"/>
    <w:rsid w:val="00113FB4"/>
    <w:rsid w:val="00141880"/>
    <w:rsid w:val="00165624"/>
    <w:rsid w:val="001674AF"/>
    <w:rsid w:val="00183694"/>
    <w:rsid w:val="001928CC"/>
    <w:rsid w:val="001A41C1"/>
    <w:rsid w:val="001A4D43"/>
    <w:rsid w:val="001B79A4"/>
    <w:rsid w:val="001D2927"/>
    <w:rsid w:val="001E256E"/>
    <w:rsid w:val="001F6358"/>
    <w:rsid w:val="0024790A"/>
    <w:rsid w:val="00252900"/>
    <w:rsid w:val="00254F6E"/>
    <w:rsid w:val="00260577"/>
    <w:rsid w:val="00271EE4"/>
    <w:rsid w:val="002857CD"/>
    <w:rsid w:val="00286A1E"/>
    <w:rsid w:val="002C6A8D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50400"/>
    <w:rsid w:val="00353BFD"/>
    <w:rsid w:val="00356F48"/>
    <w:rsid w:val="00362586"/>
    <w:rsid w:val="00365681"/>
    <w:rsid w:val="00371E6F"/>
    <w:rsid w:val="00382088"/>
    <w:rsid w:val="003876D8"/>
    <w:rsid w:val="003B4714"/>
    <w:rsid w:val="003B5F8B"/>
    <w:rsid w:val="003C5060"/>
    <w:rsid w:val="003C621A"/>
    <w:rsid w:val="003C6985"/>
    <w:rsid w:val="003D108D"/>
    <w:rsid w:val="003D7358"/>
    <w:rsid w:val="003E116D"/>
    <w:rsid w:val="003E3972"/>
    <w:rsid w:val="003F2B72"/>
    <w:rsid w:val="003F2BFD"/>
    <w:rsid w:val="004126BC"/>
    <w:rsid w:val="004343F1"/>
    <w:rsid w:val="00435948"/>
    <w:rsid w:val="00440236"/>
    <w:rsid w:val="00470216"/>
    <w:rsid w:val="00471C50"/>
    <w:rsid w:val="00482674"/>
    <w:rsid w:val="0049257D"/>
    <w:rsid w:val="00497882"/>
    <w:rsid w:val="004A0471"/>
    <w:rsid w:val="004A760E"/>
    <w:rsid w:val="004C0ACF"/>
    <w:rsid w:val="004D4C05"/>
    <w:rsid w:val="004E66A9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7219"/>
    <w:rsid w:val="005C31AA"/>
    <w:rsid w:val="005C4A60"/>
    <w:rsid w:val="005D2660"/>
    <w:rsid w:val="005F3D86"/>
    <w:rsid w:val="00602DDC"/>
    <w:rsid w:val="0060581F"/>
    <w:rsid w:val="006204A1"/>
    <w:rsid w:val="00620B47"/>
    <w:rsid w:val="00621BAC"/>
    <w:rsid w:val="00621CB5"/>
    <w:rsid w:val="006233D5"/>
    <w:rsid w:val="00625031"/>
    <w:rsid w:val="00632554"/>
    <w:rsid w:val="006476F2"/>
    <w:rsid w:val="00674722"/>
    <w:rsid w:val="0067513C"/>
    <w:rsid w:val="00696B15"/>
    <w:rsid w:val="00697D22"/>
    <w:rsid w:val="006A51E7"/>
    <w:rsid w:val="006B3AE2"/>
    <w:rsid w:val="006D701B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71F84"/>
    <w:rsid w:val="008810D2"/>
    <w:rsid w:val="0088230D"/>
    <w:rsid w:val="008A4F39"/>
    <w:rsid w:val="008C0558"/>
    <w:rsid w:val="008D07DE"/>
    <w:rsid w:val="008D7DB0"/>
    <w:rsid w:val="008E31D1"/>
    <w:rsid w:val="00900DD2"/>
    <w:rsid w:val="009062F8"/>
    <w:rsid w:val="009069E3"/>
    <w:rsid w:val="00906B70"/>
    <w:rsid w:val="00925D2C"/>
    <w:rsid w:val="00927F95"/>
    <w:rsid w:val="00937690"/>
    <w:rsid w:val="00940883"/>
    <w:rsid w:val="00964DB1"/>
    <w:rsid w:val="00964EB0"/>
    <w:rsid w:val="00966146"/>
    <w:rsid w:val="00971D0F"/>
    <w:rsid w:val="009A391B"/>
    <w:rsid w:val="009B00F3"/>
    <w:rsid w:val="009C3C5A"/>
    <w:rsid w:val="009C53D9"/>
    <w:rsid w:val="009E359C"/>
    <w:rsid w:val="00A01191"/>
    <w:rsid w:val="00A06802"/>
    <w:rsid w:val="00A25011"/>
    <w:rsid w:val="00A269FD"/>
    <w:rsid w:val="00A273D2"/>
    <w:rsid w:val="00A3536C"/>
    <w:rsid w:val="00A37DEC"/>
    <w:rsid w:val="00A51B9A"/>
    <w:rsid w:val="00A823D8"/>
    <w:rsid w:val="00AA29F3"/>
    <w:rsid w:val="00AB36AB"/>
    <w:rsid w:val="00AD1A52"/>
    <w:rsid w:val="00AE1C7A"/>
    <w:rsid w:val="00AE5C8F"/>
    <w:rsid w:val="00AE5D69"/>
    <w:rsid w:val="00AE70B5"/>
    <w:rsid w:val="00AF6512"/>
    <w:rsid w:val="00B1493F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C5DD2"/>
    <w:rsid w:val="00BE6408"/>
    <w:rsid w:val="00BF5798"/>
    <w:rsid w:val="00C01748"/>
    <w:rsid w:val="00C01CBB"/>
    <w:rsid w:val="00C04A55"/>
    <w:rsid w:val="00C233F6"/>
    <w:rsid w:val="00C23DD5"/>
    <w:rsid w:val="00C26DFB"/>
    <w:rsid w:val="00C31259"/>
    <w:rsid w:val="00C37EF0"/>
    <w:rsid w:val="00C558A6"/>
    <w:rsid w:val="00C668D2"/>
    <w:rsid w:val="00C75D66"/>
    <w:rsid w:val="00C85B63"/>
    <w:rsid w:val="00C873FB"/>
    <w:rsid w:val="00C9131E"/>
    <w:rsid w:val="00C94E10"/>
    <w:rsid w:val="00C96BD0"/>
    <w:rsid w:val="00CA2BB8"/>
    <w:rsid w:val="00CD0A7C"/>
    <w:rsid w:val="00CD581B"/>
    <w:rsid w:val="00D13A1C"/>
    <w:rsid w:val="00D15CEC"/>
    <w:rsid w:val="00D34F29"/>
    <w:rsid w:val="00D43FB7"/>
    <w:rsid w:val="00D471A2"/>
    <w:rsid w:val="00D55280"/>
    <w:rsid w:val="00D61B37"/>
    <w:rsid w:val="00D656D1"/>
    <w:rsid w:val="00D67A79"/>
    <w:rsid w:val="00D95D27"/>
    <w:rsid w:val="00DA0E67"/>
    <w:rsid w:val="00DB78A0"/>
    <w:rsid w:val="00DC7E3E"/>
    <w:rsid w:val="00DD5A9F"/>
    <w:rsid w:val="00DD7D94"/>
    <w:rsid w:val="00DE29BA"/>
    <w:rsid w:val="00DF1AD6"/>
    <w:rsid w:val="00DF4FC3"/>
    <w:rsid w:val="00DF742E"/>
    <w:rsid w:val="00E132EC"/>
    <w:rsid w:val="00E32006"/>
    <w:rsid w:val="00E32C04"/>
    <w:rsid w:val="00E34855"/>
    <w:rsid w:val="00E53D4A"/>
    <w:rsid w:val="00E728DE"/>
    <w:rsid w:val="00E83817"/>
    <w:rsid w:val="00E85C11"/>
    <w:rsid w:val="00E95EF7"/>
    <w:rsid w:val="00EA69F3"/>
    <w:rsid w:val="00EE18C3"/>
    <w:rsid w:val="00EE6446"/>
    <w:rsid w:val="00EE7E7D"/>
    <w:rsid w:val="00EF327E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3A0C84A"/>
  <w15:chartTrackingRefBased/>
  <w15:docId w15:val="{CC8877BF-FD8E-43A0-96D6-0CDF04F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春口　奈穂</cp:lastModifiedBy>
  <cp:revision>3</cp:revision>
  <cp:lastPrinted>2008-11-07T04:18:00Z</cp:lastPrinted>
  <dcterms:created xsi:type="dcterms:W3CDTF">2025-03-12T10:24:00Z</dcterms:created>
  <dcterms:modified xsi:type="dcterms:W3CDTF">2025-03-12T10:25:00Z</dcterms:modified>
</cp:coreProperties>
</file>